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A3" w:rsidRPr="006F6156" w:rsidRDefault="00DE33A3" w:rsidP="00DE3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Republika Hrvatska </w:t>
      </w:r>
    </w:p>
    <w:p w:rsidR="00DE33A3" w:rsidRPr="006F6156" w:rsidRDefault="00DE33A3" w:rsidP="00DE3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Primorsko-goranska županija</w:t>
      </w:r>
    </w:p>
    <w:p w:rsidR="00DE33A3" w:rsidRPr="006F6156" w:rsidRDefault="00DE33A3" w:rsidP="00DE3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GRAD DELNICE</w:t>
      </w:r>
    </w:p>
    <w:p w:rsidR="00DE33A3" w:rsidRPr="006F6156" w:rsidRDefault="00DE33A3" w:rsidP="00DE3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KOMISIJA ZA STATUT, POSLOVNIK I NORMATIVNU DJELATNOST</w:t>
      </w:r>
    </w:p>
    <w:p w:rsidR="00191176" w:rsidRPr="006F6156" w:rsidRDefault="00191176" w:rsidP="00DE3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33A3" w:rsidRPr="006F6156" w:rsidRDefault="00DE33A3" w:rsidP="00DE3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Delnice, </w:t>
      </w:r>
      <w:r w:rsidR="00001BEC" w:rsidRPr="006F6156">
        <w:rPr>
          <w:rFonts w:ascii="Times New Roman" w:hAnsi="Times New Roman" w:cs="Times New Roman"/>
          <w:sz w:val="28"/>
          <w:szCs w:val="28"/>
        </w:rPr>
        <w:t>0</w:t>
      </w:r>
      <w:r w:rsidR="00A10AE3" w:rsidRPr="006F6156">
        <w:rPr>
          <w:rFonts w:ascii="Times New Roman" w:hAnsi="Times New Roman" w:cs="Times New Roman"/>
          <w:sz w:val="28"/>
          <w:szCs w:val="28"/>
        </w:rPr>
        <w:t>5</w:t>
      </w:r>
      <w:r w:rsidRPr="006F6156">
        <w:rPr>
          <w:rFonts w:ascii="Times New Roman" w:hAnsi="Times New Roman" w:cs="Times New Roman"/>
          <w:sz w:val="28"/>
          <w:szCs w:val="28"/>
        </w:rPr>
        <w:t xml:space="preserve">. </w:t>
      </w:r>
      <w:r w:rsidR="00A10AE3" w:rsidRPr="006F6156">
        <w:rPr>
          <w:rFonts w:ascii="Times New Roman" w:hAnsi="Times New Roman" w:cs="Times New Roman"/>
          <w:sz w:val="28"/>
          <w:szCs w:val="28"/>
        </w:rPr>
        <w:t>veljače</w:t>
      </w:r>
      <w:r w:rsidRPr="006F6156">
        <w:rPr>
          <w:rFonts w:ascii="Times New Roman" w:hAnsi="Times New Roman" w:cs="Times New Roman"/>
          <w:sz w:val="28"/>
          <w:szCs w:val="28"/>
        </w:rPr>
        <w:t xml:space="preserve"> 202</w:t>
      </w:r>
      <w:r w:rsidR="00001BEC" w:rsidRPr="006F6156">
        <w:rPr>
          <w:rFonts w:ascii="Times New Roman" w:hAnsi="Times New Roman" w:cs="Times New Roman"/>
          <w:sz w:val="28"/>
          <w:szCs w:val="28"/>
        </w:rPr>
        <w:t>6</w:t>
      </w:r>
      <w:r w:rsidRPr="006F6156">
        <w:rPr>
          <w:rFonts w:ascii="Times New Roman" w:hAnsi="Times New Roman" w:cs="Times New Roman"/>
          <w:sz w:val="28"/>
          <w:szCs w:val="28"/>
        </w:rPr>
        <w:t>. godine</w:t>
      </w:r>
    </w:p>
    <w:p w:rsidR="00DE33A3" w:rsidRPr="006F6156" w:rsidRDefault="00DE33A3" w:rsidP="00DE3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3A3" w:rsidRPr="006F6156" w:rsidRDefault="00DE33A3" w:rsidP="00DE3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46A" w:rsidRPr="006F6156" w:rsidRDefault="00DE33A3" w:rsidP="0019117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 temelju članka </w:t>
      </w:r>
      <w:r w:rsidR="007E5020">
        <w:rPr>
          <w:rFonts w:ascii="Times New Roman" w:hAnsi="Times New Roman" w:cs="Times New Roman"/>
          <w:sz w:val="28"/>
          <w:szCs w:val="28"/>
        </w:rPr>
        <w:t>19</w:t>
      </w:r>
      <w:r w:rsidRPr="006F6156">
        <w:rPr>
          <w:rFonts w:ascii="Times New Roman" w:hAnsi="Times New Roman" w:cs="Times New Roman"/>
          <w:sz w:val="28"/>
          <w:szCs w:val="28"/>
        </w:rPr>
        <w:t xml:space="preserve">. </w:t>
      </w:r>
      <w:r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Odluk</w:t>
      </w:r>
      <w:r w:rsidR="007E50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e</w:t>
      </w:r>
      <w:r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o </w:t>
      </w:r>
      <w:r w:rsidR="00A279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radnim</w:t>
      </w:r>
      <w:r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tijel</w:t>
      </w:r>
      <w:r w:rsidR="00A279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im</w:t>
      </w:r>
      <w:bookmarkStart w:id="0" w:name="_GoBack"/>
      <w:bookmarkEnd w:id="0"/>
      <w:r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a Gradskog</w:t>
      </w:r>
      <w:r w:rsidR="00191176"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vijeća Grada Delnica (S</w:t>
      </w:r>
      <w:r w:rsidR="00191176"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N</w:t>
      </w:r>
      <w:r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E50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GRADA DELNICA 4</w:t>
      </w:r>
      <w:r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</w:t>
      </w:r>
      <w:r w:rsidR="007E50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25. od 09. srpnja 2025. g.</w:t>
      </w:r>
      <w:r w:rsidR="00191176"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Komisij</w:t>
      </w:r>
      <w:r w:rsidR="00FB046A"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a</w:t>
      </w:r>
      <w:r w:rsidR="00191176"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za </w:t>
      </w:r>
      <w:r w:rsidR="001335BC"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</w:t>
      </w:r>
      <w:r w:rsidR="00191176"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tatut, Poslovnik i normativnu djelatnost Gradskog vijeća Grada Delnica </w:t>
      </w:r>
      <w:r w:rsidR="00FB046A"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podnosi Gradskom vijeću Grada Delnica</w:t>
      </w:r>
    </w:p>
    <w:p w:rsidR="00FB046A" w:rsidRPr="006F6156" w:rsidRDefault="00FB046A" w:rsidP="001911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5EE5" w:rsidRPr="006F6156" w:rsidRDefault="00FB046A" w:rsidP="00FB04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F61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IZVJEŠĆE O RADU </w:t>
      </w:r>
    </w:p>
    <w:p w:rsidR="008E5EE5" w:rsidRPr="006F6156" w:rsidRDefault="008E5EE5" w:rsidP="00FB04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F61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KOMISIJE ZA STATUT, POSLOVNIK I NORMATIVNU DJELATNOST</w:t>
      </w:r>
    </w:p>
    <w:p w:rsidR="003B3632" w:rsidRPr="006F6156" w:rsidRDefault="008E5EE5" w:rsidP="00FB0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GRADSKOG VIJEĆA GRADA DELNICA </w:t>
      </w:r>
      <w:r w:rsidR="00FB046A" w:rsidRPr="006F61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ZA 202</w:t>
      </w:r>
      <w:r w:rsidR="00001BEC" w:rsidRPr="006F61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FB046A" w:rsidRPr="006F615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GODINU</w:t>
      </w:r>
    </w:p>
    <w:p w:rsidR="00FB046A" w:rsidRPr="006F6156" w:rsidRDefault="00FB046A" w:rsidP="00FB04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476" w:rsidRPr="006F6156" w:rsidRDefault="00FB046A" w:rsidP="00A10A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Gradsko vijeće Grada Delnica na </w:t>
      </w:r>
      <w:r w:rsidR="00A10AE3" w:rsidRPr="006F6156">
        <w:rPr>
          <w:rFonts w:ascii="Times New Roman" w:hAnsi="Times New Roman" w:cs="Times New Roman"/>
          <w:sz w:val="28"/>
          <w:szCs w:val="28"/>
        </w:rPr>
        <w:t xml:space="preserve">konstituirajućoj </w:t>
      </w:r>
      <w:r w:rsidRPr="006F6156">
        <w:rPr>
          <w:rFonts w:ascii="Times New Roman" w:hAnsi="Times New Roman" w:cs="Times New Roman"/>
          <w:sz w:val="28"/>
          <w:szCs w:val="28"/>
        </w:rPr>
        <w:t>sjednici održanoj 1</w:t>
      </w:r>
      <w:r w:rsidR="00A10AE3" w:rsidRPr="006F6156">
        <w:rPr>
          <w:rFonts w:ascii="Times New Roman" w:hAnsi="Times New Roman" w:cs="Times New Roman"/>
          <w:sz w:val="28"/>
          <w:szCs w:val="28"/>
        </w:rPr>
        <w:t>2</w:t>
      </w:r>
      <w:r w:rsidRPr="006F6156">
        <w:rPr>
          <w:rFonts w:ascii="Times New Roman" w:hAnsi="Times New Roman" w:cs="Times New Roman"/>
          <w:sz w:val="28"/>
          <w:szCs w:val="28"/>
        </w:rPr>
        <w:t>. lipnja 202</w:t>
      </w:r>
      <w:r w:rsidR="00A10AE3" w:rsidRPr="006F6156">
        <w:rPr>
          <w:rFonts w:ascii="Times New Roman" w:hAnsi="Times New Roman" w:cs="Times New Roman"/>
          <w:sz w:val="28"/>
          <w:szCs w:val="28"/>
        </w:rPr>
        <w:t>5</w:t>
      </w:r>
      <w:r w:rsidRPr="006F6156">
        <w:rPr>
          <w:rFonts w:ascii="Times New Roman" w:hAnsi="Times New Roman" w:cs="Times New Roman"/>
          <w:sz w:val="28"/>
          <w:szCs w:val="28"/>
        </w:rPr>
        <w:t xml:space="preserve">. </w:t>
      </w:r>
      <w:r w:rsidR="00295476" w:rsidRPr="006F6156">
        <w:rPr>
          <w:rFonts w:ascii="Times New Roman" w:hAnsi="Times New Roman" w:cs="Times New Roman"/>
          <w:sz w:val="28"/>
          <w:szCs w:val="28"/>
        </w:rPr>
        <w:t xml:space="preserve">godine </w:t>
      </w:r>
      <w:r w:rsidR="00A10AE3" w:rsidRPr="006F6156">
        <w:rPr>
          <w:rFonts w:ascii="Times New Roman" w:hAnsi="Times New Roman" w:cs="Times New Roman"/>
          <w:sz w:val="28"/>
          <w:szCs w:val="28"/>
        </w:rPr>
        <w:t>svojim r</w:t>
      </w:r>
      <w:r w:rsidRPr="006F6156">
        <w:rPr>
          <w:rFonts w:ascii="Times New Roman" w:hAnsi="Times New Roman" w:cs="Times New Roman"/>
          <w:sz w:val="28"/>
          <w:szCs w:val="28"/>
        </w:rPr>
        <w:t xml:space="preserve">ješenjem </w:t>
      </w:r>
      <w:r w:rsidR="00A10AE3" w:rsidRPr="006F6156">
        <w:rPr>
          <w:rFonts w:ascii="Times New Roman" w:hAnsi="Times New Roman" w:cs="Times New Roman"/>
          <w:sz w:val="28"/>
          <w:szCs w:val="28"/>
        </w:rPr>
        <w:t xml:space="preserve">je </w:t>
      </w:r>
      <w:r w:rsidRPr="006F6156">
        <w:rPr>
          <w:rFonts w:ascii="Times New Roman" w:hAnsi="Times New Roman" w:cs="Times New Roman"/>
          <w:sz w:val="28"/>
          <w:szCs w:val="28"/>
        </w:rPr>
        <w:t>osnovalo Komisiju za Statut, Poslo</w:t>
      </w:r>
      <w:r w:rsidR="00295476" w:rsidRPr="006F6156">
        <w:rPr>
          <w:rFonts w:ascii="Times New Roman" w:hAnsi="Times New Roman" w:cs="Times New Roman"/>
          <w:sz w:val="28"/>
          <w:szCs w:val="28"/>
        </w:rPr>
        <w:t>v</w:t>
      </w:r>
      <w:r w:rsidRPr="006F6156">
        <w:rPr>
          <w:rFonts w:ascii="Times New Roman" w:hAnsi="Times New Roman" w:cs="Times New Roman"/>
          <w:sz w:val="28"/>
          <w:szCs w:val="28"/>
        </w:rPr>
        <w:t>nik i normativnu djelatnost</w:t>
      </w:r>
      <w:r w:rsidR="00A10AE3" w:rsidRPr="006F6156">
        <w:rPr>
          <w:rFonts w:ascii="Times New Roman" w:hAnsi="Times New Roman" w:cs="Times New Roman"/>
          <w:sz w:val="28"/>
          <w:szCs w:val="28"/>
        </w:rPr>
        <w:t>,</w:t>
      </w:r>
      <w:r w:rsidR="00295476" w:rsidRPr="006F6156">
        <w:rPr>
          <w:rFonts w:ascii="Times New Roman" w:hAnsi="Times New Roman" w:cs="Times New Roman"/>
          <w:sz w:val="28"/>
          <w:szCs w:val="28"/>
        </w:rPr>
        <w:t xml:space="preserve"> u sljedećem sastavu:</w:t>
      </w:r>
    </w:p>
    <w:p w:rsidR="00295476" w:rsidRPr="006F6156" w:rsidRDefault="00295476" w:rsidP="0029547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Ivica Knežević, predsjednik Komisije;</w:t>
      </w:r>
    </w:p>
    <w:p w:rsidR="00295476" w:rsidRPr="006F6156" w:rsidRDefault="00001BEC" w:rsidP="0029547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Dona Kontić</w:t>
      </w:r>
      <w:r w:rsidR="00295476" w:rsidRPr="006F6156">
        <w:rPr>
          <w:rFonts w:ascii="Times New Roman" w:hAnsi="Times New Roman" w:cs="Times New Roman"/>
          <w:b/>
          <w:sz w:val="28"/>
          <w:szCs w:val="28"/>
        </w:rPr>
        <w:t>, članica Komisije, i</w:t>
      </w:r>
    </w:p>
    <w:p w:rsidR="00295476" w:rsidRPr="006F6156" w:rsidRDefault="00001BEC" w:rsidP="0029547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6156">
        <w:rPr>
          <w:rFonts w:ascii="Times New Roman" w:hAnsi="Times New Roman" w:cs="Times New Roman"/>
          <w:b/>
          <w:sz w:val="28"/>
          <w:szCs w:val="28"/>
        </w:rPr>
        <w:t>Johan</w:t>
      </w:r>
      <w:proofErr w:type="spellEnd"/>
      <w:r w:rsidRPr="006F6156">
        <w:rPr>
          <w:rFonts w:ascii="Times New Roman" w:hAnsi="Times New Roman" w:cs="Times New Roman"/>
          <w:b/>
          <w:sz w:val="28"/>
          <w:szCs w:val="28"/>
        </w:rPr>
        <w:t xml:space="preserve"> Klarić</w:t>
      </w:r>
      <w:r w:rsidR="00295476" w:rsidRPr="006F6156">
        <w:rPr>
          <w:rFonts w:ascii="Times New Roman" w:hAnsi="Times New Roman" w:cs="Times New Roman"/>
          <w:b/>
          <w:sz w:val="28"/>
          <w:szCs w:val="28"/>
        </w:rPr>
        <w:t>, član Komisije</w:t>
      </w:r>
    </w:p>
    <w:p w:rsidR="00656B46" w:rsidRPr="006F6156" w:rsidRDefault="00295476" w:rsidP="00FB04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Sukladno nadležnostima propisanim </w:t>
      </w:r>
      <w:r w:rsidR="00FB046A" w:rsidRPr="006F6156">
        <w:rPr>
          <w:rFonts w:ascii="Times New Roman" w:hAnsi="Times New Roman" w:cs="Times New Roman"/>
          <w:sz w:val="28"/>
          <w:szCs w:val="28"/>
        </w:rPr>
        <w:t>člank</w:t>
      </w:r>
      <w:r w:rsidRPr="006F6156">
        <w:rPr>
          <w:rFonts w:ascii="Times New Roman" w:hAnsi="Times New Roman" w:cs="Times New Roman"/>
          <w:sz w:val="28"/>
          <w:szCs w:val="28"/>
        </w:rPr>
        <w:t>om</w:t>
      </w:r>
      <w:r w:rsidR="00FB046A" w:rsidRPr="006F6156">
        <w:rPr>
          <w:rFonts w:ascii="Times New Roman" w:hAnsi="Times New Roman" w:cs="Times New Roman"/>
          <w:sz w:val="28"/>
          <w:szCs w:val="28"/>
        </w:rPr>
        <w:t xml:space="preserve"> 53. Statuta Grada Delnica</w:t>
      </w:r>
      <w:r w:rsidRPr="006F6156">
        <w:rPr>
          <w:rFonts w:ascii="Times New Roman" w:hAnsi="Times New Roman" w:cs="Times New Roman"/>
          <w:sz w:val="28"/>
          <w:szCs w:val="28"/>
        </w:rPr>
        <w:t>,</w:t>
      </w:r>
      <w:r w:rsidR="00FB046A" w:rsidRPr="006F6156">
        <w:rPr>
          <w:rFonts w:ascii="Times New Roman" w:hAnsi="Times New Roman" w:cs="Times New Roman"/>
          <w:sz w:val="28"/>
          <w:szCs w:val="28"/>
        </w:rPr>
        <w:t xml:space="preserve"> </w:t>
      </w:r>
      <w:r w:rsidRPr="006F6156">
        <w:rPr>
          <w:rFonts w:ascii="Times New Roman" w:hAnsi="Times New Roman" w:cs="Times New Roman"/>
          <w:sz w:val="28"/>
          <w:szCs w:val="28"/>
        </w:rPr>
        <w:t xml:space="preserve">člankom 7. </w:t>
      </w:r>
      <w:r w:rsidRPr="006F615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Odluke o utvrđivanju i osnivanju radnih tijela Gradskog vijeća Grada Delnica i</w:t>
      </w:r>
      <w:r w:rsidRPr="006F6156">
        <w:rPr>
          <w:rFonts w:ascii="Times New Roman" w:hAnsi="Times New Roman" w:cs="Times New Roman"/>
          <w:sz w:val="28"/>
          <w:szCs w:val="28"/>
        </w:rPr>
        <w:t xml:space="preserve"> </w:t>
      </w:r>
      <w:r w:rsidR="00FB046A" w:rsidRPr="006F6156">
        <w:rPr>
          <w:rFonts w:ascii="Times New Roman" w:hAnsi="Times New Roman" w:cs="Times New Roman"/>
          <w:sz w:val="28"/>
          <w:szCs w:val="28"/>
        </w:rPr>
        <w:t>člank</w:t>
      </w:r>
      <w:r w:rsidR="008E5EE5" w:rsidRPr="006F6156">
        <w:rPr>
          <w:rFonts w:ascii="Times New Roman" w:hAnsi="Times New Roman" w:cs="Times New Roman"/>
          <w:sz w:val="28"/>
          <w:szCs w:val="28"/>
        </w:rPr>
        <w:t>om</w:t>
      </w:r>
      <w:r w:rsidR="00FB046A" w:rsidRPr="006F6156">
        <w:rPr>
          <w:rFonts w:ascii="Times New Roman" w:hAnsi="Times New Roman" w:cs="Times New Roman"/>
          <w:sz w:val="28"/>
          <w:szCs w:val="28"/>
        </w:rPr>
        <w:t xml:space="preserve"> 27. Poslovnika Gradskog vijeća Grada Delnica</w:t>
      </w:r>
      <w:r w:rsidRPr="006F6156">
        <w:rPr>
          <w:rFonts w:ascii="Times New Roman" w:hAnsi="Times New Roman" w:cs="Times New Roman"/>
          <w:sz w:val="28"/>
          <w:szCs w:val="28"/>
        </w:rPr>
        <w:t xml:space="preserve">, </w:t>
      </w:r>
      <w:r w:rsidR="00A10AE3" w:rsidRPr="006F6156">
        <w:rPr>
          <w:rFonts w:ascii="Times New Roman" w:hAnsi="Times New Roman" w:cs="Times New Roman"/>
          <w:sz w:val="28"/>
          <w:szCs w:val="28"/>
        </w:rPr>
        <w:t>Komisija za Statut, Poslovnik i normativnu djelatnost podnosi gradskom vijeću izvješće o svom radu za 2025. godinu.</w:t>
      </w:r>
    </w:p>
    <w:p w:rsidR="0052617A" w:rsidRPr="006F6156" w:rsidRDefault="00656B46" w:rsidP="00FB04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U</w:t>
      </w:r>
      <w:r w:rsidR="00295476" w:rsidRPr="006F6156">
        <w:rPr>
          <w:rFonts w:ascii="Times New Roman" w:hAnsi="Times New Roman" w:cs="Times New Roman"/>
          <w:sz w:val="28"/>
          <w:szCs w:val="28"/>
        </w:rPr>
        <w:t xml:space="preserve"> 202</w:t>
      </w:r>
      <w:r w:rsidR="00001BEC" w:rsidRPr="006F6156">
        <w:rPr>
          <w:rFonts w:ascii="Times New Roman" w:hAnsi="Times New Roman" w:cs="Times New Roman"/>
          <w:sz w:val="28"/>
          <w:szCs w:val="28"/>
        </w:rPr>
        <w:t>5</w:t>
      </w:r>
      <w:r w:rsidR="00295476" w:rsidRPr="006F6156">
        <w:rPr>
          <w:rFonts w:ascii="Times New Roman" w:hAnsi="Times New Roman" w:cs="Times New Roman"/>
          <w:sz w:val="28"/>
          <w:szCs w:val="28"/>
        </w:rPr>
        <w:t xml:space="preserve">. godini Komisija je održala </w:t>
      </w:r>
      <w:r w:rsidRPr="006F6156">
        <w:rPr>
          <w:rFonts w:ascii="Times New Roman" w:hAnsi="Times New Roman" w:cs="Times New Roman"/>
          <w:sz w:val="28"/>
          <w:szCs w:val="28"/>
        </w:rPr>
        <w:t>tri</w:t>
      </w:r>
      <w:r w:rsidR="0052617A" w:rsidRPr="006F6156">
        <w:rPr>
          <w:rFonts w:ascii="Times New Roman" w:hAnsi="Times New Roman" w:cs="Times New Roman"/>
          <w:sz w:val="28"/>
          <w:szCs w:val="28"/>
        </w:rPr>
        <w:t xml:space="preserve"> sjednice, i to </w:t>
      </w:r>
      <w:r w:rsidRPr="006F6156">
        <w:rPr>
          <w:rFonts w:ascii="Times New Roman" w:hAnsi="Times New Roman" w:cs="Times New Roman"/>
          <w:sz w:val="28"/>
          <w:szCs w:val="28"/>
        </w:rPr>
        <w:t>07</w:t>
      </w:r>
      <w:r w:rsidR="0052617A" w:rsidRPr="006F6156">
        <w:rPr>
          <w:rFonts w:ascii="Times New Roman" w:hAnsi="Times New Roman" w:cs="Times New Roman"/>
          <w:sz w:val="28"/>
          <w:szCs w:val="28"/>
        </w:rPr>
        <w:t xml:space="preserve">. </w:t>
      </w:r>
      <w:r w:rsidRPr="006F6156">
        <w:rPr>
          <w:rFonts w:ascii="Times New Roman" w:hAnsi="Times New Roman" w:cs="Times New Roman"/>
          <w:sz w:val="28"/>
          <w:szCs w:val="28"/>
        </w:rPr>
        <w:t>srpnja</w:t>
      </w:r>
      <w:r w:rsidR="0052617A" w:rsidRPr="006F6156">
        <w:rPr>
          <w:rFonts w:ascii="Times New Roman" w:hAnsi="Times New Roman" w:cs="Times New Roman"/>
          <w:sz w:val="28"/>
          <w:szCs w:val="28"/>
        </w:rPr>
        <w:t xml:space="preserve">, 16. rujna 2025. i 10. prosinca 2025. godine, u sazivu novog gradskog vijeća. Na sjednicama su bili nazočni svi članovi, osim na posljednjoj, koja je održana 10. prosinca, s koje je izostao član komisije </w:t>
      </w:r>
      <w:proofErr w:type="spellStart"/>
      <w:r w:rsidR="0052617A" w:rsidRPr="006F6156">
        <w:rPr>
          <w:rFonts w:ascii="Times New Roman" w:hAnsi="Times New Roman" w:cs="Times New Roman"/>
          <w:sz w:val="28"/>
          <w:szCs w:val="28"/>
        </w:rPr>
        <w:t>Johan</w:t>
      </w:r>
      <w:proofErr w:type="spellEnd"/>
      <w:r w:rsidR="0052617A" w:rsidRPr="006F6156">
        <w:rPr>
          <w:rFonts w:ascii="Times New Roman" w:hAnsi="Times New Roman" w:cs="Times New Roman"/>
          <w:sz w:val="28"/>
          <w:szCs w:val="28"/>
        </w:rPr>
        <w:t xml:space="preserve"> Klarić, koji je opravdao svoj izostanak. </w:t>
      </w:r>
    </w:p>
    <w:p w:rsidR="00295476" w:rsidRDefault="00295476" w:rsidP="00FB04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U nastavku prilažemo zapisnik</w:t>
      </w:r>
      <w:r w:rsidR="0052617A" w:rsidRPr="006F6156">
        <w:rPr>
          <w:rFonts w:ascii="Times New Roman" w:hAnsi="Times New Roman" w:cs="Times New Roman"/>
          <w:b/>
          <w:sz w:val="28"/>
          <w:szCs w:val="28"/>
        </w:rPr>
        <w:t xml:space="preserve">e s održanih sjednica iz kojih se mogu iščitati aktivnosti </w:t>
      </w:r>
      <w:r w:rsidRPr="006F6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17A" w:rsidRPr="006F6156">
        <w:rPr>
          <w:rFonts w:ascii="Times New Roman" w:hAnsi="Times New Roman" w:cs="Times New Roman"/>
          <w:b/>
          <w:sz w:val="28"/>
          <w:szCs w:val="28"/>
        </w:rPr>
        <w:t xml:space="preserve">koje su bile predmetom rada </w:t>
      </w:r>
      <w:r w:rsidRPr="006F6156">
        <w:rPr>
          <w:rFonts w:ascii="Times New Roman" w:hAnsi="Times New Roman" w:cs="Times New Roman"/>
          <w:b/>
          <w:sz w:val="28"/>
          <w:szCs w:val="28"/>
        </w:rPr>
        <w:t>Komisije:</w:t>
      </w:r>
    </w:p>
    <w:p w:rsidR="00C11EE2" w:rsidRDefault="00C11EE2" w:rsidP="00FB04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E2" w:rsidRDefault="00C11EE2" w:rsidP="00FB04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E2" w:rsidRPr="006F6156" w:rsidRDefault="00C11EE2" w:rsidP="00FB04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656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lastRenderedPageBreak/>
        <w:t xml:space="preserve">Republika Hrvatska </w:t>
      </w:r>
    </w:p>
    <w:p w:rsidR="00656B46" w:rsidRPr="006F6156" w:rsidRDefault="00656B46" w:rsidP="00656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Primorsko-goranska županija</w:t>
      </w:r>
    </w:p>
    <w:p w:rsidR="00656B46" w:rsidRPr="006F6156" w:rsidRDefault="00656B46" w:rsidP="00656B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GRAD DELNICE</w:t>
      </w:r>
    </w:p>
    <w:p w:rsidR="00656B46" w:rsidRPr="006F6156" w:rsidRDefault="00656B46" w:rsidP="00656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Trg 138. brigade HV 4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KOMISIJA ZA STATUT, POSLOVNIK I NORMATIVNU DJELATNOST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Delnice, 07. srpnja 2025. godine</w:t>
      </w:r>
    </w:p>
    <w:p w:rsidR="00656B46" w:rsidRPr="006F6156" w:rsidRDefault="00656B46" w:rsidP="00656B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 A P I S N I K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sa  1. sjednice Komisije za Statut, Poslovnik i normativnu djelatnost, održane  07. srpnja 2025. godine,  u 11.00 sati, u Velikoj vijećnici Grada Delnica. 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Prisutni: Ivica Knežević, predsjednik komisije, Dona Kontić, članica i </w:t>
      </w:r>
      <w:proofErr w:type="spellStart"/>
      <w:r w:rsidRPr="006F6156">
        <w:rPr>
          <w:rFonts w:ascii="Times New Roman" w:hAnsi="Times New Roman" w:cs="Times New Roman"/>
          <w:b/>
          <w:sz w:val="28"/>
          <w:szCs w:val="28"/>
        </w:rPr>
        <w:t>Johan</w:t>
      </w:r>
      <w:proofErr w:type="spellEnd"/>
      <w:r w:rsidRPr="006F6156">
        <w:rPr>
          <w:rFonts w:ascii="Times New Roman" w:hAnsi="Times New Roman" w:cs="Times New Roman"/>
          <w:b/>
          <w:sz w:val="28"/>
          <w:szCs w:val="28"/>
        </w:rPr>
        <w:t xml:space="preserve"> Klarić, član komisije;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Predsjednik Komisije je otvorio sjednicu, utvrdio da su sjednici nazočni svi članovi, čime su ispunjeni uvjeti za donošenje pravovaljanih odluka te pozvao članove na konstruktivan i argumentiran rad. Pitao je članove Komisije da li imaju dopune dnevnog reda, kao i primjedbi na predloženi, na što su odgovorili negativno, nakon čega je predložio da se u svoji predloženi </w:t>
      </w:r>
    </w:p>
    <w:p w:rsidR="00656B46" w:rsidRPr="006F6156" w:rsidRDefault="00656B46" w:rsidP="005E40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DNEVNI RED: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Odluku o radnim tijelima Gradskog vijeća Grada Delnica,  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Odluku o izmjenama i dopunama Odluke o prodaji robe izvan prodavaonica na području Grada Delnica,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3.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Razno;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što su članovi Komisije učinili jednoglasno.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C11EE2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Ad-1./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Odluku o radnim tijelima Gradskog vijeća Grada Delnica,   </w:t>
      </w:r>
      <w:r w:rsidRPr="00C11EE2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analizirana je i komentirana predložena izmjena i dopuna Odluke, nakon čega je Komisija jednoglasno donijela sljedeći  </w:t>
      </w:r>
    </w:p>
    <w:p w:rsidR="00656B46" w:rsidRPr="006F6156" w:rsidRDefault="00656B46" w:rsidP="005E40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lastRenderedPageBreak/>
        <w:t>ZAKLJUČAK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Komisija za Statut, Poslovnik i normativnu djelatnost ocjenjuje da je predložena Odluka o radnim tijelima Gradskog vijeća Grada Delnica sukladna s važećim zakonskim i pod zakonskim aktima, kao i aktima Grada Delnica te daje suglasnost na predloženu Odluku.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Ovaj zaključak se dostavlja Gradskom vijeću Grada Delnica.</w:t>
      </w:r>
    </w:p>
    <w:p w:rsidR="004B201A" w:rsidRPr="006F6156" w:rsidRDefault="004B201A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Ad-2/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Odluku o izmjenama i dopunama Odluke o prodaji robe izvan prodavaonica na području Grada Delnica,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analizirana je i komentirana predložena izmjena i dopuna Odluke, nakon čega je Komisija jednoglasno donijela sljedeći  </w:t>
      </w:r>
    </w:p>
    <w:p w:rsidR="00656B46" w:rsidRPr="006F6156" w:rsidRDefault="00656B46" w:rsidP="005E40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ZAKLJUČAK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Komisija za Statut, Poslovnik i normativnu djelatnost ocjenjuje da je predložena Odluku o izmjenama i dopunama Odluke o prodaji robe izvan prodavaonica na području Grada Delnica sukladna s važećim zakonskim i pod zakonskim aktima, kao i aktima Grada Delnica te daje suglasnost na predloženu Odluku.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Ovaj zaključak se dostavlja Gradskom vijeću Grada Delnica.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Ad-4/  Razno;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Budući pod ovom točkom nije bilo tema za raspravu, predsjednik komisije zaključio je 13. sjednicu.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Dovršeno u 11,45 sati.</w:t>
      </w:r>
    </w:p>
    <w:p w:rsidR="00656B46" w:rsidRPr="006F6156" w:rsidRDefault="00656B46" w:rsidP="00C11EE2">
      <w:pPr>
        <w:spacing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Predsjednik</w:t>
      </w:r>
    </w:p>
    <w:p w:rsidR="00656B46" w:rsidRPr="006F6156" w:rsidRDefault="00656B46" w:rsidP="00C11EE2">
      <w:pPr>
        <w:spacing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Ivica Knežević, dipl. iur.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E2" w:rsidRDefault="00C11EE2" w:rsidP="005E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E2" w:rsidRDefault="00C11EE2" w:rsidP="005E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E2" w:rsidRDefault="00C11EE2" w:rsidP="005E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B46" w:rsidRPr="006F6156" w:rsidRDefault="00656B46" w:rsidP="005E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lastRenderedPageBreak/>
        <w:t xml:space="preserve">Republika Hrvatska </w:t>
      </w:r>
    </w:p>
    <w:p w:rsidR="00656B46" w:rsidRPr="006F6156" w:rsidRDefault="00656B46" w:rsidP="005E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Primorsko-goranska županija</w:t>
      </w:r>
    </w:p>
    <w:p w:rsidR="00656B46" w:rsidRPr="006F6156" w:rsidRDefault="00656B46" w:rsidP="005E40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GRAD DELNICE</w:t>
      </w:r>
    </w:p>
    <w:p w:rsidR="00656B46" w:rsidRPr="006F6156" w:rsidRDefault="00656B46" w:rsidP="005E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Trg 138. brigade HV 4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KOMISIJA ZA STATUT, POSLOVNIK I NORMATIVNU DJELATNOST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Delnice, 16. rujna 2025. godine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5E40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 A P I S N I K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sa  2. sjednice Komisije za Statut, Poslovnik i normativnu djelatnost, održane  16. rujna 2025. godine,  u 11.00 sati, u službenim prostorijama Grada. 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Prisutni: Ivica Knežević, predsjednik komisije, Dona Kontić, članica i </w:t>
      </w:r>
      <w:proofErr w:type="spellStart"/>
      <w:r w:rsidRPr="006F6156">
        <w:rPr>
          <w:rFonts w:ascii="Times New Roman" w:hAnsi="Times New Roman" w:cs="Times New Roman"/>
          <w:b/>
          <w:sz w:val="28"/>
          <w:szCs w:val="28"/>
        </w:rPr>
        <w:t>Johan</w:t>
      </w:r>
      <w:proofErr w:type="spellEnd"/>
      <w:r w:rsidRPr="006F6156">
        <w:rPr>
          <w:rFonts w:ascii="Times New Roman" w:hAnsi="Times New Roman" w:cs="Times New Roman"/>
          <w:b/>
          <w:sz w:val="28"/>
          <w:szCs w:val="28"/>
        </w:rPr>
        <w:t xml:space="preserve"> Klarić, član komisije;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Ostali prisutni: Nikolina </w:t>
      </w:r>
      <w:proofErr w:type="spellStart"/>
      <w:r w:rsidRPr="006F6156">
        <w:rPr>
          <w:rFonts w:ascii="Times New Roman" w:hAnsi="Times New Roman" w:cs="Times New Roman"/>
          <w:b/>
          <w:sz w:val="28"/>
          <w:szCs w:val="28"/>
        </w:rPr>
        <w:t>Ćuić</w:t>
      </w:r>
      <w:proofErr w:type="spellEnd"/>
      <w:r w:rsidRPr="006F61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56">
        <w:rPr>
          <w:rFonts w:ascii="Times New Roman" w:hAnsi="Times New Roman" w:cs="Times New Roman"/>
          <w:b/>
          <w:sz w:val="28"/>
          <w:szCs w:val="28"/>
        </w:rPr>
        <w:t>Muhvić</w:t>
      </w:r>
      <w:proofErr w:type="spellEnd"/>
      <w:r w:rsidRPr="006F6156">
        <w:rPr>
          <w:rFonts w:ascii="Times New Roman" w:hAnsi="Times New Roman" w:cs="Times New Roman"/>
          <w:b/>
          <w:sz w:val="28"/>
          <w:szCs w:val="28"/>
        </w:rPr>
        <w:t xml:space="preserve">, dipl. iur., Savjetnica za lokalnu samoupravu i opće poslove; 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Predsjednik Komisije je otvorio sjednicu, utvrdio da su sjednici nazočni svi članovi, čime su ispunjeni uvjeti za donošenje pravovaljanih odluka. Napomenuo je da je sjednici nazočna i gospođa Nikolina </w:t>
      </w:r>
      <w:proofErr w:type="spellStart"/>
      <w:r w:rsidRPr="006F6156">
        <w:rPr>
          <w:rFonts w:ascii="Times New Roman" w:hAnsi="Times New Roman" w:cs="Times New Roman"/>
          <w:sz w:val="28"/>
          <w:szCs w:val="28"/>
        </w:rPr>
        <w:t>Ćuić</w:t>
      </w:r>
      <w:proofErr w:type="spellEnd"/>
      <w:r w:rsidRPr="006F6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156">
        <w:rPr>
          <w:rFonts w:ascii="Times New Roman" w:hAnsi="Times New Roman" w:cs="Times New Roman"/>
          <w:sz w:val="28"/>
          <w:szCs w:val="28"/>
        </w:rPr>
        <w:t>Muhvić</w:t>
      </w:r>
      <w:proofErr w:type="spellEnd"/>
      <w:r w:rsidRPr="006F6156">
        <w:rPr>
          <w:rFonts w:ascii="Times New Roman" w:hAnsi="Times New Roman" w:cs="Times New Roman"/>
          <w:sz w:val="28"/>
          <w:szCs w:val="28"/>
        </w:rPr>
        <w:t xml:space="preserve">, dipl. iur., Savjetnica za lokalnu samoupravu i opće poslove, kako bi dala potrebna pojašnjenja, ako će to biti potrebno, na prijedlog Statutarne Odluke o izmjenama i dopunama Statuta Grada Delnica; Pitao je članove Komisije da li imaju dopune dnevnog reda, kao i primjedbi na predloženi, na što su odgovorili negativno, nakon čega je predložio da se usvoji </w:t>
      </w:r>
    </w:p>
    <w:p w:rsidR="00656B46" w:rsidRPr="006F6156" w:rsidRDefault="00656B46" w:rsidP="005E40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DNEVNI RED: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Verifikacija zapisnika sa 1. sjednice Komisije za Statut, Poslovnik i normativnu djelatnost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Statutarne Odluke o izmjenama i dopunama Statuta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3.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Razno;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što su članovi Komisije učinili jednoglasno.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C11EE2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Ad-1./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Verifikacija zapisnika sa 1. sjednice Komisije za Statut, Poslovnik i normativnu djelatnost </w:t>
      </w:r>
      <w:r w:rsidRPr="00C11EE2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Komisija je jednoglasno donijela sljedeći  </w:t>
      </w:r>
    </w:p>
    <w:p w:rsidR="00656B46" w:rsidRPr="006F6156" w:rsidRDefault="00656B46" w:rsidP="005E40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ZAKLJUČAK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Verificira se zapisnik sa 1. sjednice Komisije za Statut, Poslovnik i normativnu djelatnost, od 07. srpnja 2025. godine.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Zapisnik sa 1. sjednice Komisije za Statut, Poslovnik i normativnu djelatnost  sastavni je dio ovog zaključka.</w:t>
      </w:r>
    </w:p>
    <w:p w:rsidR="005E40E7" w:rsidRPr="006F6156" w:rsidRDefault="005E40E7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Ad-2/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Statutarne Odluke o izmjenama i dopunama Statuta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analizirana je i komentirana predložena Statutarna Odluka o izmjenama i dopunama Statuta Grada Delnica, nakon čega je Komisija jednoglasno donijela sljedeći </w:t>
      </w:r>
    </w:p>
    <w:p w:rsidR="00656B46" w:rsidRPr="006F6156" w:rsidRDefault="00656B46" w:rsidP="005E40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ZAKLJUČAK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Komisija za Statut, Poslovnik i normativnu djelatnost ocjenjuje da je predložena Statutarna Odluka o izmjenama i dopunama Statuta Grada Delnica sukladna s važećim zakonskim i pod zakonskim aktima, kao i aktima Grada Delnica te daje suglasnost na predloženi akt.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Ovaj zaključak se dostavlja Gradskom vijeću Grada Delnica.</w:t>
      </w:r>
    </w:p>
    <w:p w:rsidR="00807AA5" w:rsidRPr="006F6156" w:rsidRDefault="00807AA5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Ad-3/  Razno;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Budući pod ovom točkom nije bilo tema za raspravu, predsjednik komisije je zaključio 2. sjednicu.</w:t>
      </w:r>
    </w:p>
    <w:p w:rsidR="00656B46" w:rsidRPr="006F6156" w:rsidRDefault="00656B46" w:rsidP="005E40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Dovršeno u 11,30 sati.</w:t>
      </w:r>
    </w:p>
    <w:p w:rsidR="00656B46" w:rsidRPr="006F6156" w:rsidRDefault="00656B46" w:rsidP="00C11EE2">
      <w:pPr>
        <w:spacing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Predsjednik</w:t>
      </w:r>
    </w:p>
    <w:p w:rsidR="00656B46" w:rsidRPr="006F6156" w:rsidRDefault="00656B46" w:rsidP="00C11EE2">
      <w:pPr>
        <w:spacing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Ivica Knežević, dipl. iur.</w:t>
      </w:r>
    </w:p>
    <w:p w:rsidR="00656B46" w:rsidRPr="006F6156" w:rsidRDefault="00656B46" w:rsidP="00656B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01A" w:rsidRPr="006F6156" w:rsidRDefault="004B201A" w:rsidP="00F4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E2" w:rsidRDefault="00C11EE2" w:rsidP="00F4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E2" w:rsidRDefault="00C11EE2" w:rsidP="00F4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E2" w:rsidRDefault="00C11EE2" w:rsidP="00F4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EF6" w:rsidRPr="006F6156" w:rsidRDefault="00F45EF6" w:rsidP="00F4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lastRenderedPageBreak/>
        <w:t xml:space="preserve">Republika Hrvatska </w:t>
      </w:r>
    </w:p>
    <w:p w:rsidR="00F45EF6" w:rsidRPr="006F6156" w:rsidRDefault="00F45EF6" w:rsidP="00F4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Primorsko-goranska županija</w:t>
      </w:r>
    </w:p>
    <w:p w:rsidR="00F45EF6" w:rsidRPr="006F6156" w:rsidRDefault="00F45EF6" w:rsidP="00F45E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GRAD DELNICE</w:t>
      </w:r>
    </w:p>
    <w:p w:rsidR="00F45EF6" w:rsidRPr="006F6156" w:rsidRDefault="00F45EF6" w:rsidP="00F4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Trg 138. brigade HV 4</w:t>
      </w:r>
    </w:p>
    <w:p w:rsidR="00B63BFD" w:rsidRPr="006F6156" w:rsidRDefault="00F45EF6" w:rsidP="00B63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KOMISIJA ZA STATUT, POSLOVNIK I NORMATIVNU DJELATNOST</w:t>
      </w:r>
    </w:p>
    <w:p w:rsidR="00B63BFD" w:rsidRPr="006F6156" w:rsidRDefault="00B63BFD" w:rsidP="00B63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B63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Delnice, 10. prosinca 2025. godine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 A P I S N I K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sa  3. sjednice Komisije za Statut, Poslovnik i normativnu djelatnost, održane 10. prosinca 2025. godine,  u 13.00 sati, u službenim prostorijama Grada. 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Prisutni: Ivica Knežević, predsjednik komisije i Dona Kontić, članica komisije;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Odsutni: </w:t>
      </w:r>
      <w:proofErr w:type="spellStart"/>
      <w:r w:rsidRPr="006F6156">
        <w:rPr>
          <w:rFonts w:ascii="Times New Roman" w:hAnsi="Times New Roman" w:cs="Times New Roman"/>
          <w:b/>
          <w:sz w:val="28"/>
          <w:szCs w:val="28"/>
        </w:rPr>
        <w:t>Johan</w:t>
      </w:r>
      <w:proofErr w:type="spellEnd"/>
      <w:r w:rsidRPr="006F6156">
        <w:rPr>
          <w:rFonts w:ascii="Times New Roman" w:hAnsi="Times New Roman" w:cs="Times New Roman"/>
          <w:b/>
          <w:sz w:val="28"/>
          <w:szCs w:val="28"/>
        </w:rPr>
        <w:t xml:space="preserve"> Klarić, član komisije;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Ostali prisutni: Nikolina </w:t>
      </w:r>
      <w:proofErr w:type="spellStart"/>
      <w:r w:rsidRPr="006F6156">
        <w:rPr>
          <w:rFonts w:ascii="Times New Roman" w:hAnsi="Times New Roman" w:cs="Times New Roman"/>
          <w:b/>
          <w:sz w:val="28"/>
          <w:szCs w:val="28"/>
        </w:rPr>
        <w:t>Ćuić</w:t>
      </w:r>
      <w:proofErr w:type="spellEnd"/>
      <w:r w:rsidRPr="006F61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156">
        <w:rPr>
          <w:rFonts w:ascii="Times New Roman" w:hAnsi="Times New Roman" w:cs="Times New Roman"/>
          <w:b/>
          <w:sz w:val="28"/>
          <w:szCs w:val="28"/>
        </w:rPr>
        <w:t>Muhvić</w:t>
      </w:r>
      <w:proofErr w:type="spellEnd"/>
      <w:r w:rsidRPr="006F6156">
        <w:rPr>
          <w:rFonts w:ascii="Times New Roman" w:hAnsi="Times New Roman" w:cs="Times New Roman"/>
          <w:b/>
          <w:sz w:val="28"/>
          <w:szCs w:val="28"/>
        </w:rPr>
        <w:t xml:space="preserve">, Savjetnica za lokalnu samoupravu i opće poslove; 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Predsjednik Komisije je otvorio sjednicu, utvrdio da su sjednici nazočna dva člana, a član komisije </w:t>
      </w:r>
      <w:proofErr w:type="spellStart"/>
      <w:r w:rsidRPr="006F6156">
        <w:rPr>
          <w:rFonts w:ascii="Times New Roman" w:hAnsi="Times New Roman" w:cs="Times New Roman"/>
          <w:sz w:val="28"/>
          <w:szCs w:val="28"/>
        </w:rPr>
        <w:t>Johan</w:t>
      </w:r>
      <w:proofErr w:type="spellEnd"/>
      <w:r w:rsidRPr="006F6156">
        <w:rPr>
          <w:rFonts w:ascii="Times New Roman" w:hAnsi="Times New Roman" w:cs="Times New Roman"/>
          <w:sz w:val="28"/>
          <w:szCs w:val="28"/>
        </w:rPr>
        <w:t xml:space="preserve"> Klarić opravdao j svoj izostanak, čime su ispunjeni uvjeti za donošenje pravovaljanih odluka. Pitao je da li ima dopuna dnevnog reda, kao i primjedbi na predloženi, na što odgovoreno negativno, nakon čega je predložio da se usvoji </w:t>
      </w:r>
    </w:p>
    <w:p w:rsidR="00F45EF6" w:rsidRPr="006F6156" w:rsidRDefault="00F45EF6" w:rsidP="00F45E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DNEVNI RED: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Verifikacija zapisnika sa 2. sjednice Komisije za Statut, Poslovnik i normativnu djelatnost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Odluke o izmjenama i dopunama Odluke o načinu pružanja javne usluge sakupljanja komunalnog otpada na području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3.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Odluke o lokalnim porezima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4.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Odluke o raspoređivanju sredstava za rad političkih stranaka i grupe birača zastupljenih u Gradskom vijeću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5.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Odluke o određivanju naknade troškova za rad članova vijeća mjesnih odbora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Odluke o osnivanju Savjeta mladih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7.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Razno;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što su nazočni članovi učinili jednoglasno.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Ad-1./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Verifikacija zapisnika sa 2. sjednice Komisije za Statut, Poslovnik i normativnu djelatnost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Komisija je jednoglasno donijela sljedeći  </w:t>
      </w:r>
    </w:p>
    <w:p w:rsidR="00F45EF6" w:rsidRPr="006F6156" w:rsidRDefault="00F45EF6" w:rsidP="00F45E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ZAKLJUČAK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Verificira se zapisnik sa 2. sjednice Komisije za Statut, Poslovnik i normativnu djelatnost od 16. rujna 2025. godine.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Zapisnik sa 2. sjednice Komisije za Statut, Poslovnik i normativnu djelatnost  sastavni je dio ovog zaključka.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Ad-2/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Odluke o izmjenama i dopunama Odluke o načinu pružanja javne usluge sakupljanja komunalnog otpada na području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detaljno je analizirana i komentirana predložena Odluka o izmjenama i dopunama Odluke o načinu pružanja javne usluge sakupljanja komunalnog otpada na području Grada Delnica. Budući nije postignut jedinstven stav oko zakonitosti predloženog akta, a time i oko njenog skidanja s dnevnog reda radi potrebnih dopuna i pojašnjenja, Komisija nije donijela konačni zaključak zbog podijeljenih stavova nazočnih članova komisije.  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Ad-3/  Davanje mišljenja na prijedlog Odluke o lokalnim porezima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analizirana je i komentirana predložena Odluka, nakon čega je Komisija jednoglasno donijela sljedeći  </w:t>
      </w:r>
    </w:p>
    <w:p w:rsidR="00C11EE2" w:rsidRDefault="00C11EE2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E2" w:rsidRPr="006F6156" w:rsidRDefault="00C11EE2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lastRenderedPageBreak/>
        <w:t>ZAKLJUČAK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Komisija za Statut, Poslovnik i normativnu djelatnost ocjenjuje da je predložena  Odluka o lokalnim porezima Grada Delnica sukladna sa zakonskim aktima, kao i aktima Grada Delnica.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Ovaj zaključak se dostavlja Gradskom vijeću Grada Delnica.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Ad-4/ 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 xml:space="preserve">Davanje mišljenja na prijedlog Odluke o raspoređivanju sredstava za rad političkih stranaka i grupe birača zastupljenih u Gradskom vijeću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analizirana je i komentirana predložena Odluka, nakon čega je Komisija jednoglasno donijela sljedeći </w:t>
      </w:r>
    </w:p>
    <w:p w:rsidR="004B201A" w:rsidRPr="006F6156" w:rsidRDefault="004B201A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ZAKLJUČAK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Komisija za Statut, Poslovnik i normativnu djelatnost ocjenjuje da je predložena  Odluka o raspoređivanju sredstava za rad političkih stranaka i grupe birača zastupljenih u Gradskom vijeću Grada Delnica sukladna sa zakonskim aktima, kao i aktima Grada Delnica.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Ovaj zaključak se dostavlja Gradskom vijeću Grada Delnica.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 xml:space="preserve">Ad-5/ Davanje mišljenja na prijedlog Odluke o određivanju naknade troškova za rad članova vijeća mjesnih odbora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analizirana je i komentirana predložena Odluka, nakon čega je Komisija jednoglasno donijela sljedeći  </w:t>
      </w:r>
    </w:p>
    <w:p w:rsidR="00F45EF6" w:rsidRPr="006F6156" w:rsidRDefault="00F45EF6" w:rsidP="00F45E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ZAKLJUČAK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Komisija za Statut, Poslovnik i normativnu djelatnost ocjenjuje da je predložena  Odluka o određivanju naknade troškova za rad članova vijeća mjesnih odbora sukladna sa zakonskim aktima, kao i s aktima Grada Delnica.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Ovaj zaključak se dostavlja Gradskom vijeću Grada Delnica.</w:t>
      </w:r>
    </w:p>
    <w:p w:rsidR="00F45EF6" w:rsidRPr="006F6156" w:rsidRDefault="00F45EF6" w:rsidP="004B20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obrazloženje: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Odlukom o određivanju naknada troškova za rad mjesnih odbora (SN PGŽ BR. 36/07), u članku 2. je propisano da predsjedniku vijeća mjesnog odbora pripada </w:t>
      </w:r>
      <w:r w:rsidRPr="006F6156">
        <w:rPr>
          <w:rFonts w:ascii="Times New Roman" w:hAnsi="Times New Roman" w:cs="Times New Roman"/>
          <w:sz w:val="28"/>
          <w:szCs w:val="28"/>
        </w:rPr>
        <w:lastRenderedPageBreak/>
        <w:t>naknada u visini od 300,00 kuna neto mjesečno, a  članovima vijeća mjesnog odbora u visini od 200,00 kuna neto mjesečno.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Nastavno, u stavku 2. je propisano da ukoliko mjesni odbor u mjesecu održi više od jedne sjednice, predsjedniku odnosno članovima vijeća mjesnog odbora, isplaćuje se za svaku narednu sjednicu 50% naknade iz prethodnog stavka ovog članka.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A u stavku 3. odluke je propisano da će se naknada isplatiti predsjedniku i članu vijeća mjesnog odbora koji je prisustvovao na najmanje 50% sjednica vijeća u mjesecu za koji se naknada isplaćuje.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I na kraju, u stavku 4. je propisano da ukoliko mjesni odbor u mjesecu nije održao niti jednu sjednicu, naknada se ne isplaćuje.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U članku 3. odluke je propisano da pravo na naknadu troškova u svezi rada mjesnih odbora ima i službenik JUO-a Grada Delnica koji je po službenoj dužnosti nazočan sjednici mjesnog odbora, ukoliko se sjednica održava izvan radnog vremena JUO-a Grada.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Promjenom vlasti 2013. godine, zbog siromaštva u gradskoj blagajni, donesena je Odluka o I. izmjeni Odluke  o određivanju naknade troškova za rad članova mjesnih odbora (SN PGŽ BR. 26/13)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Člankom 1. citirane odluke izmijenjeni su stavci 1. i 2. članka 2. tako da je predsjedniku vijeća mjesnog odbora određena naknada u visini od 200,00 kuna neto po sjednici, a članovima vijeća mjesnog odbora u visini od 100,00 kuna neto po sjednici.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Nastavno, određeno je da se za isti mjesec predsjedniku i članovima može  isplatiti samo jedna naknada, a stavci 3. i 4. su brisani.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Člankom 2. je naknada službenicima sa 100,00 kn smanjena na 50,00 kn po sjednici.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Predloženom novom Odlukom o određivanju naknade troškova za rad članova vijeća mjesnih odbora, Člankom 2. je propisano: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„Naknada iz članka 1. ove Odluke utvrđuje se kako slijedi: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-</w:t>
      </w:r>
      <w:r w:rsidRPr="006F6156">
        <w:rPr>
          <w:rFonts w:ascii="Times New Roman" w:hAnsi="Times New Roman" w:cs="Times New Roman"/>
          <w:sz w:val="28"/>
          <w:szCs w:val="28"/>
        </w:rPr>
        <w:tab/>
        <w:t>predsjedniku vijeća mjesnog odbora u visini od 26,00 eura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-</w:t>
      </w:r>
      <w:r w:rsidRPr="006F6156">
        <w:rPr>
          <w:rFonts w:ascii="Times New Roman" w:hAnsi="Times New Roman" w:cs="Times New Roman"/>
          <w:sz w:val="28"/>
          <w:szCs w:val="28"/>
        </w:rPr>
        <w:tab/>
        <w:t>članovima vijeća mjesnog odbora u visini od 14,00 eura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Za isti mjesec može se isplatiti samo jedna naknada predsjedniku odnosno članu vijeća.“</w:t>
      </w:r>
    </w:p>
    <w:p w:rsidR="004B201A" w:rsidRPr="006F6156" w:rsidRDefault="004B201A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Ad-6/ Davanje mišljenja na prijedlog Odluke o osnivanju Savjeta mladih Grada Delnica </w:t>
      </w:r>
      <w:r w:rsidRPr="006F6156">
        <w:rPr>
          <w:rFonts w:ascii="Times New Roman" w:hAnsi="Times New Roman" w:cs="Times New Roman"/>
          <w:sz w:val="28"/>
          <w:szCs w:val="28"/>
        </w:rPr>
        <w:t>(izvjestitelj: Ivica Knežević);</w:t>
      </w:r>
    </w:p>
    <w:p w:rsidR="00F45EF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Nakon kratkog uvodnog izlaganja predsjednika, analizirana je i komentirana predložena Odluka, nakon čega je Komisija jednoglasno donijela sljedeći  </w:t>
      </w:r>
    </w:p>
    <w:p w:rsidR="00C11EE2" w:rsidRPr="006F6156" w:rsidRDefault="00C11EE2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ZAKLJUČAK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1.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Komisija za Statut, Poslovnik i normativnu djelatnost ocjenjuje da je predložena  Odluka o osnivanju Savjeta mladih Grada Delnica sukladna sa zakonskim aktima, kao i s aktima Grada Delnica.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2.</w:t>
      </w:r>
      <w:r w:rsidRPr="006F6156">
        <w:rPr>
          <w:rFonts w:ascii="Times New Roman" w:hAnsi="Times New Roman" w:cs="Times New Roman"/>
          <w:b/>
          <w:sz w:val="28"/>
          <w:szCs w:val="28"/>
        </w:rPr>
        <w:tab/>
        <w:t>Ovaj zaključak se dostavlja Gradskom vijeću Grada Delnica.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Ad-7/ Razno;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Budući pod ovom točkom nije bilo tema za raspravu, predsjednik komisije je zaključio 3. sjednicu.</w:t>
      </w: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>Dovršeno u 14,10 sati.</w:t>
      </w:r>
    </w:p>
    <w:p w:rsidR="00F45EF6" w:rsidRPr="006F6156" w:rsidRDefault="00F45EF6" w:rsidP="00F45EF6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Predsjednik</w:t>
      </w:r>
    </w:p>
    <w:p w:rsidR="00F45EF6" w:rsidRPr="006F6156" w:rsidRDefault="00F45EF6" w:rsidP="00F45EF6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F45EF6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Ivica Knežević, dipl. iur.</w:t>
      </w:r>
    </w:p>
    <w:p w:rsidR="0052617A" w:rsidRPr="006F6156" w:rsidRDefault="0052617A" w:rsidP="00A10AE3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A10AE3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EF6" w:rsidRPr="006F6156" w:rsidRDefault="00F45EF6" w:rsidP="00A10AE3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ADC" w:rsidRPr="006F6156" w:rsidRDefault="008A4ADC" w:rsidP="00235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156">
        <w:rPr>
          <w:rFonts w:ascii="Times New Roman" w:hAnsi="Times New Roman" w:cs="Times New Roman"/>
          <w:sz w:val="28"/>
          <w:szCs w:val="28"/>
        </w:rPr>
        <w:t xml:space="preserve">Ovo izvješće raspravila je i prihvatila Komisija za Statut, Poslovnik i normativnu djelatnost Gradskog vijeća Grada Delnica na sjednici održanoj </w:t>
      </w:r>
      <w:r w:rsidR="005E40E7" w:rsidRPr="006F6156">
        <w:rPr>
          <w:rFonts w:ascii="Times New Roman" w:hAnsi="Times New Roman" w:cs="Times New Roman"/>
          <w:sz w:val="28"/>
          <w:szCs w:val="28"/>
        </w:rPr>
        <w:t>05</w:t>
      </w:r>
      <w:r w:rsidRPr="006F6156">
        <w:rPr>
          <w:rFonts w:ascii="Times New Roman" w:hAnsi="Times New Roman" w:cs="Times New Roman"/>
          <w:sz w:val="28"/>
          <w:szCs w:val="28"/>
        </w:rPr>
        <w:t xml:space="preserve">. </w:t>
      </w:r>
      <w:r w:rsidR="005E40E7" w:rsidRPr="006F6156">
        <w:rPr>
          <w:rFonts w:ascii="Times New Roman" w:hAnsi="Times New Roman" w:cs="Times New Roman"/>
          <w:sz w:val="28"/>
          <w:szCs w:val="28"/>
        </w:rPr>
        <w:t>veljače</w:t>
      </w:r>
      <w:r w:rsidRPr="006F6156">
        <w:rPr>
          <w:rFonts w:ascii="Times New Roman" w:hAnsi="Times New Roman" w:cs="Times New Roman"/>
          <w:sz w:val="28"/>
          <w:szCs w:val="28"/>
        </w:rPr>
        <w:t xml:space="preserve"> 202</w:t>
      </w:r>
      <w:r w:rsidR="005E40E7" w:rsidRPr="006F6156">
        <w:rPr>
          <w:rFonts w:ascii="Times New Roman" w:hAnsi="Times New Roman" w:cs="Times New Roman"/>
          <w:sz w:val="28"/>
          <w:szCs w:val="28"/>
        </w:rPr>
        <w:t>6</w:t>
      </w:r>
      <w:r w:rsidRPr="006F6156">
        <w:rPr>
          <w:rFonts w:ascii="Times New Roman" w:hAnsi="Times New Roman" w:cs="Times New Roman"/>
          <w:sz w:val="28"/>
          <w:szCs w:val="28"/>
        </w:rPr>
        <w:t xml:space="preserve">. godine. </w:t>
      </w:r>
    </w:p>
    <w:p w:rsidR="008A4ADC" w:rsidRPr="006F6156" w:rsidRDefault="008A4ADC" w:rsidP="00235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ADC" w:rsidRPr="006F6156" w:rsidRDefault="008A4ADC" w:rsidP="00235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ADC" w:rsidRPr="006F6156" w:rsidRDefault="008A4ADC" w:rsidP="00C11EE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PREDSJEDNIK</w:t>
      </w:r>
    </w:p>
    <w:p w:rsidR="00F45EF6" w:rsidRPr="006F6156" w:rsidRDefault="00F45EF6" w:rsidP="00C11EE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ADC" w:rsidRPr="006F6156" w:rsidRDefault="008A4ADC" w:rsidP="00C11EE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156">
        <w:rPr>
          <w:rFonts w:ascii="Times New Roman" w:hAnsi="Times New Roman" w:cs="Times New Roman"/>
          <w:b/>
          <w:sz w:val="28"/>
          <w:szCs w:val="28"/>
        </w:rPr>
        <w:t>Ivica Knežević, dipl. iur.</w:t>
      </w:r>
      <w:r w:rsidR="00807AA5" w:rsidRPr="006F6156">
        <w:rPr>
          <w:rFonts w:ascii="Times New Roman" w:hAnsi="Times New Roman" w:cs="Times New Roman"/>
          <w:b/>
          <w:sz w:val="28"/>
          <w:szCs w:val="28"/>
        </w:rPr>
        <w:t>, v. r.</w:t>
      </w:r>
    </w:p>
    <w:p w:rsidR="001335BC" w:rsidRPr="00A10AE3" w:rsidRDefault="001335BC" w:rsidP="003B3632">
      <w:pPr>
        <w:spacing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sectPr w:rsidR="001335BC" w:rsidRPr="00A10AE3" w:rsidSect="00764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3D3" w:rsidRDefault="009033D3" w:rsidP="00F45EF6">
      <w:pPr>
        <w:spacing w:after="0" w:line="240" w:lineRule="auto"/>
      </w:pPr>
      <w:r>
        <w:separator/>
      </w:r>
    </w:p>
  </w:endnote>
  <w:endnote w:type="continuationSeparator" w:id="0">
    <w:p w:rsidR="009033D3" w:rsidRDefault="009033D3" w:rsidP="00F4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F6" w:rsidRDefault="00F45E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4741642"/>
      <w:docPartObj>
        <w:docPartGallery w:val="Page Numbers (Bottom of Page)"/>
        <w:docPartUnique/>
      </w:docPartObj>
    </w:sdtPr>
    <w:sdtEndPr/>
    <w:sdtContent>
      <w:p w:rsidR="006F6156" w:rsidRDefault="006F615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5EF6" w:rsidRDefault="00F45EF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F6" w:rsidRDefault="00F45E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3D3" w:rsidRDefault="009033D3" w:rsidP="00F45EF6">
      <w:pPr>
        <w:spacing w:after="0" w:line="240" w:lineRule="auto"/>
      </w:pPr>
      <w:r>
        <w:separator/>
      </w:r>
    </w:p>
  </w:footnote>
  <w:footnote w:type="continuationSeparator" w:id="0">
    <w:p w:rsidR="009033D3" w:rsidRDefault="009033D3" w:rsidP="00F4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F6" w:rsidRDefault="00F45E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F6" w:rsidRDefault="00F45EF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F6" w:rsidRDefault="00F45E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F67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2659"/>
    <w:multiLevelType w:val="hybridMultilevel"/>
    <w:tmpl w:val="2B722DC4"/>
    <w:lvl w:ilvl="0" w:tplc="58147D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E2F49"/>
    <w:multiLevelType w:val="hybridMultilevel"/>
    <w:tmpl w:val="F0A698C8"/>
    <w:lvl w:ilvl="0" w:tplc="1B04A824">
      <w:numFmt w:val="bullet"/>
      <w:lvlText w:val="-"/>
      <w:lvlJc w:val="left"/>
      <w:pPr>
        <w:ind w:left="141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282D01A7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6FA3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61CF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E3B72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5A7DCA"/>
    <w:multiLevelType w:val="hybridMultilevel"/>
    <w:tmpl w:val="F00A3CD0"/>
    <w:lvl w:ilvl="0" w:tplc="45B4A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3A3"/>
    <w:rsid w:val="00001BEC"/>
    <w:rsid w:val="00007A8B"/>
    <w:rsid w:val="001335BC"/>
    <w:rsid w:val="00191176"/>
    <w:rsid w:val="001E63A6"/>
    <w:rsid w:val="002221E2"/>
    <w:rsid w:val="002351B6"/>
    <w:rsid w:val="00280AF2"/>
    <w:rsid w:val="00295476"/>
    <w:rsid w:val="003B3632"/>
    <w:rsid w:val="004B201A"/>
    <w:rsid w:val="004C0327"/>
    <w:rsid w:val="0052264D"/>
    <w:rsid w:val="0052617A"/>
    <w:rsid w:val="005C6A86"/>
    <w:rsid w:val="005E40E7"/>
    <w:rsid w:val="006433CD"/>
    <w:rsid w:val="00656B46"/>
    <w:rsid w:val="006F6156"/>
    <w:rsid w:val="00764116"/>
    <w:rsid w:val="007B3F76"/>
    <w:rsid w:val="007E5020"/>
    <w:rsid w:val="00807AA5"/>
    <w:rsid w:val="008A4ADC"/>
    <w:rsid w:val="008E5EE5"/>
    <w:rsid w:val="009033D3"/>
    <w:rsid w:val="009739F3"/>
    <w:rsid w:val="00985462"/>
    <w:rsid w:val="009F0B5F"/>
    <w:rsid w:val="00A10AE3"/>
    <w:rsid w:val="00A14D0A"/>
    <w:rsid w:val="00A279EB"/>
    <w:rsid w:val="00B63BFD"/>
    <w:rsid w:val="00C11EE2"/>
    <w:rsid w:val="00C625CB"/>
    <w:rsid w:val="00D25B72"/>
    <w:rsid w:val="00D33D7F"/>
    <w:rsid w:val="00DE33A3"/>
    <w:rsid w:val="00E2001D"/>
    <w:rsid w:val="00E613D2"/>
    <w:rsid w:val="00E84489"/>
    <w:rsid w:val="00F45EF6"/>
    <w:rsid w:val="00F705BA"/>
    <w:rsid w:val="00FB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462A"/>
  <w15:docId w15:val="{7B42517E-CE1C-49CC-8812-15A9FE51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3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21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5EF6"/>
  </w:style>
  <w:style w:type="paragraph" w:styleId="Podnoje">
    <w:name w:val="footer"/>
    <w:basedOn w:val="Normal"/>
    <w:link w:val="PodnojeChar"/>
    <w:uiPriority w:val="99"/>
    <w:unhideWhenUsed/>
    <w:rsid w:val="00F4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2208</Words>
  <Characters>12591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Knežević</dc:creator>
  <cp:lastModifiedBy>Ivica Knežević</cp:lastModifiedBy>
  <cp:revision>31</cp:revision>
  <dcterms:created xsi:type="dcterms:W3CDTF">2022-01-23T17:00:00Z</dcterms:created>
  <dcterms:modified xsi:type="dcterms:W3CDTF">2026-02-16T10:59:00Z</dcterms:modified>
</cp:coreProperties>
</file>